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275BA" w14:textId="77777777" w:rsidR="00460969" w:rsidRDefault="00460969" w:rsidP="00703A5B">
      <w:pPr>
        <w:rPr>
          <w:sz w:val="24"/>
          <w:szCs w:val="24"/>
        </w:rPr>
      </w:pPr>
    </w:p>
    <w:p w14:paraId="392FA42F" w14:textId="77777777" w:rsidR="00460969" w:rsidRPr="00B476C3" w:rsidRDefault="00460969" w:rsidP="00460969">
      <w:pPr>
        <w:jc w:val="right"/>
        <w:rPr>
          <w:sz w:val="24"/>
          <w:szCs w:val="24"/>
        </w:rPr>
      </w:pPr>
      <w:r w:rsidRPr="00B476C3">
        <w:rPr>
          <w:rFonts w:hint="eastAsia"/>
          <w:sz w:val="24"/>
          <w:szCs w:val="24"/>
        </w:rPr>
        <w:t>年　　月　　日</w:t>
      </w:r>
    </w:p>
    <w:p w14:paraId="73BA6FD8" w14:textId="77777777" w:rsidR="00460969" w:rsidRPr="00B476C3" w:rsidRDefault="00460969" w:rsidP="00460969">
      <w:pPr>
        <w:rPr>
          <w:sz w:val="24"/>
          <w:szCs w:val="24"/>
        </w:rPr>
      </w:pPr>
    </w:p>
    <w:p w14:paraId="5261AA54" w14:textId="77777777" w:rsidR="00460969" w:rsidRPr="00B476C3" w:rsidRDefault="00460969" w:rsidP="00460969">
      <w:pPr>
        <w:rPr>
          <w:sz w:val="24"/>
          <w:szCs w:val="24"/>
        </w:rPr>
      </w:pPr>
      <w:r w:rsidRPr="00B476C3">
        <w:rPr>
          <w:rFonts w:hint="eastAsia"/>
          <w:sz w:val="24"/>
          <w:szCs w:val="24"/>
        </w:rPr>
        <w:t>安芸太田町長　様</w:t>
      </w:r>
    </w:p>
    <w:p w14:paraId="07D031E9" w14:textId="77777777" w:rsidR="00460969" w:rsidRPr="00B476C3" w:rsidRDefault="00460969" w:rsidP="00460969">
      <w:pPr>
        <w:rPr>
          <w:sz w:val="24"/>
          <w:szCs w:val="24"/>
        </w:rPr>
      </w:pPr>
    </w:p>
    <w:p w14:paraId="59175F81" w14:textId="77777777" w:rsidR="00460969" w:rsidRPr="00B476C3" w:rsidRDefault="00460969" w:rsidP="00460969">
      <w:pPr>
        <w:ind w:left="3360" w:firstLine="840"/>
        <w:rPr>
          <w:sz w:val="24"/>
          <w:szCs w:val="24"/>
        </w:rPr>
      </w:pPr>
      <w:r w:rsidRPr="00B476C3">
        <w:rPr>
          <w:rFonts w:hint="eastAsia"/>
          <w:sz w:val="24"/>
          <w:szCs w:val="24"/>
        </w:rPr>
        <w:t>申請者</w:t>
      </w:r>
    </w:p>
    <w:p w14:paraId="70B7C9FA" w14:textId="77777777" w:rsidR="00460969" w:rsidRPr="00B476C3" w:rsidRDefault="00460969" w:rsidP="00460969">
      <w:pPr>
        <w:ind w:left="3360" w:firstLine="840"/>
        <w:rPr>
          <w:sz w:val="24"/>
          <w:szCs w:val="24"/>
        </w:rPr>
      </w:pPr>
      <w:r w:rsidRPr="00B476C3">
        <w:rPr>
          <w:rFonts w:hint="eastAsia"/>
          <w:sz w:val="24"/>
          <w:szCs w:val="24"/>
        </w:rPr>
        <w:t>自治振興会名</w:t>
      </w:r>
    </w:p>
    <w:p w14:paraId="55CC6E29" w14:textId="77777777" w:rsidR="00460969" w:rsidRPr="00B476C3" w:rsidRDefault="00460969" w:rsidP="00460969">
      <w:pPr>
        <w:ind w:left="3360" w:firstLine="840"/>
        <w:rPr>
          <w:sz w:val="24"/>
          <w:szCs w:val="24"/>
        </w:rPr>
      </w:pPr>
      <w:r w:rsidRPr="00B476C3">
        <w:rPr>
          <w:rFonts w:hint="eastAsia"/>
          <w:sz w:val="24"/>
          <w:szCs w:val="24"/>
        </w:rPr>
        <w:t>代表者氏名　　　　　　　　　　　印</w:t>
      </w:r>
    </w:p>
    <w:p w14:paraId="4CD38DD4" w14:textId="77777777" w:rsidR="00460969" w:rsidRPr="00460969" w:rsidRDefault="00460969" w:rsidP="00703A5B">
      <w:pPr>
        <w:rPr>
          <w:sz w:val="24"/>
          <w:szCs w:val="24"/>
        </w:rPr>
      </w:pPr>
    </w:p>
    <w:p w14:paraId="07682DAA" w14:textId="7F3349E6" w:rsidR="00703A5B" w:rsidRDefault="00460969" w:rsidP="0046096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安芸太田町</w:t>
      </w:r>
      <w:r w:rsidR="00703A5B" w:rsidRPr="00703A5B">
        <w:rPr>
          <w:rFonts w:hint="eastAsia"/>
          <w:sz w:val="24"/>
          <w:szCs w:val="24"/>
        </w:rPr>
        <w:t>地域づくり事業補助金完了届</w:t>
      </w:r>
    </w:p>
    <w:p w14:paraId="042E839C" w14:textId="77777777" w:rsidR="00460969" w:rsidRDefault="00460969" w:rsidP="00460969">
      <w:pPr>
        <w:jc w:val="center"/>
        <w:rPr>
          <w:sz w:val="24"/>
          <w:szCs w:val="24"/>
        </w:rPr>
      </w:pPr>
    </w:p>
    <w:p w14:paraId="2ED1BD6F" w14:textId="06BF097C" w:rsidR="00460969" w:rsidRDefault="00460969" w:rsidP="004609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</w:t>
      </w:r>
      <w:proofErr w:type="gramStart"/>
      <w:r>
        <w:rPr>
          <w:rFonts w:hint="eastAsia"/>
          <w:sz w:val="24"/>
          <w:szCs w:val="24"/>
        </w:rPr>
        <w:t>日付け</w:t>
      </w:r>
      <w:proofErr w:type="gramEnd"/>
      <w:r>
        <w:rPr>
          <w:rFonts w:hint="eastAsia"/>
          <w:sz w:val="24"/>
          <w:szCs w:val="24"/>
        </w:rPr>
        <w:t xml:space="preserve">　　第　　号</w:t>
      </w:r>
      <w:proofErr w:type="gramStart"/>
      <w:r>
        <w:rPr>
          <w:rFonts w:hint="eastAsia"/>
          <w:sz w:val="24"/>
          <w:szCs w:val="24"/>
        </w:rPr>
        <w:t>で</w:t>
      </w:r>
      <w:proofErr w:type="gramEnd"/>
      <w:r w:rsidRPr="00460969">
        <w:rPr>
          <w:rFonts w:hint="eastAsia"/>
          <w:sz w:val="24"/>
          <w:szCs w:val="24"/>
        </w:rPr>
        <w:t>安芸太田町地域づくり事業補助金決定通知書</w:t>
      </w:r>
      <w:proofErr w:type="gramStart"/>
      <w:r>
        <w:rPr>
          <w:rFonts w:hint="eastAsia"/>
          <w:sz w:val="24"/>
          <w:szCs w:val="24"/>
        </w:rPr>
        <w:t>で</w:t>
      </w:r>
      <w:proofErr w:type="gramEnd"/>
      <w:r>
        <w:rPr>
          <w:rFonts w:hint="eastAsia"/>
          <w:sz w:val="24"/>
          <w:szCs w:val="24"/>
        </w:rPr>
        <w:t>決定を受けた事業が、次のとおり完了したので報告します。</w:t>
      </w:r>
    </w:p>
    <w:p w14:paraId="254A30F1" w14:textId="77777777" w:rsidR="00460969" w:rsidRDefault="00460969" w:rsidP="00460969">
      <w:pPr>
        <w:jc w:val="left"/>
        <w:rPr>
          <w:sz w:val="24"/>
          <w:szCs w:val="24"/>
        </w:rPr>
      </w:pPr>
    </w:p>
    <w:p w14:paraId="75BD348A" w14:textId="77777777" w:rsidR="00460969" w:rsidRDefault="00460969" w:rsidP="00460969">
      <w:pPr>
        <w:jc w:val="left"/>
        <w:rPr>
          <w:sz w:val="24"/>
          <w:szCs w:val="24"/>
        </w:rPr>
      </w:pPr>
    </w:p>
    <w:p w14:paraId="6301E03A" w14:textId="77777777" w:rsidR="00460969" w:rsidRDefault="00460969" w:rsidP="00460969">
      <w:pPr>
        <w:jc w:val="left"/>
        <w:rPr>
          <w:sz w:val="24"/>
          <w:szCs w:val="24"/>
        </w:rPr>
      </w:pPr>
    </w:p>
    <w:p w14:paraId="1AEF13A5" w14:textId="769591A8" w:rsidR="00460969" w:rsidRDefault="00460969" w:rsidP="004609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事業完了日　　　年　　　月　　　日</w:t>
      </w:r>
    </w:p>
    <w:p w14:paraId="680736D6" w14:textId="77777777" w:rsidR="00460969" w:rsidRDefault="00460969" w:rsidP="00460969">
      <w:pPr>
        <w:jc w:val="left"/>
        <w:rPr>
          <w:sz w:val="24"/>
          <w:szCs w:val="24"/>
        </w:rPr>
      </w:pPr>
    </w:p>
    <w:p w14:paraId="7558ABB0" w14:textId="77777777" w:rsidR="00460969" w:rsidRDefault="00460969" w:rsidP="00460969">
      <w:pPr>
        <w:jc w:val="left"/>
        <w:rPr>
          <w:sz w:val="24"/>
          <w:szCs w:val="24"/>
        </w:rPr>
      </w:pPr>
    </w:p>
    <w:p w14:paraId="7C04F646" w14:textId="6CAD9141" w:rsidR="00460969" w:rsidRDefault="00460969" w:rsidP="0046096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領収書（または支払い証明書）添付</w:t>
      </w:r>
    </w:p>
    <w:p w14:paraId="3A74FA90" w14:textId="77777777" w:rsidR="00460969" w:rsidRDefault="00460969" w:rsidP="00460969">
      <w:pPr>
        <w:jc w:val="left"/>
        <w:rPr>
          <w:sz w:val="24"/>
          <w:szCs w:val="24"/>
        </w:rPr>
      </w:pPr>
    </w:p>
    <w:p w14:paraId="579894C6" w14:textId="77777777" w:rsidR="00460969" w:rsidRDefault="00460969" w:rsidP="00460969">
      <w:pPr>
        <w:jc w:val="left"/>
        <w:rPr>
          <w:sz w:val="24"/>
          <w:szCs w:val="24"/>
        </w:rPr>
      </w:pPr>
    </w:p>
    <w:p w14:paraId="652F291B" w14:textId="2E35C1CC" w:rsidR="00460969" w:rsidRDefault="00460969">
      <w:pPr>
        <w:widowControl/>
        <w:jc w:val="left"/>
        <w:rPr>
          <w:sz w:val="24"/>
          <w:szCs w:val="24"/>
        </w:rPr>
      </w:pPr>
    </w:p>
    <w:sectPr w:rsidR="004609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1B3C3" w14:textId="77777777" w:rsidR="0011112E" w:rsidRDefault="0011112E" w:rsidP="00F94BCA">
      <w:r>
        <w:separator/>
      </w:r>
    </w:p>
  </w:endnote>
  <w:endnote w:type="continuationSeparator" w:id="0">
    <w:p w14:paraId="740CFCED" w14:textId="77777777" w:rsidR="0011112E" w:rsidRDefault="0011112E" w:rsidP="00F9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ED96C" w14:textId="77777777" w:rsidR="0011112E" w:rsidRDefault="0011112E" w:rsidP="00F94BCA">
      <w:r>
        <w:separator/>
      </w:r>
    </w:p>
  </w:footnote>
  <w:footnote w:type="continuationSeparator" w:id="0">
    <w:p w14:paraId="41A28BB7" w14:textId="77777777" w:rsidR="0011112E" w:rsidRDefault="0011112E" w:rsidP="00F94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54"/>
    <w:rsid w:val="0009703E"/>
    <w:rsid w:val="000C108E"/>
    <w:rsid w:val="0011112E"/>
    <w:rsid w:val="002C2AED"/>
    <w:rsid w:val="0034240A"/>
    <w:rsid w:val="00396D2F"/>
    <w:rsid w:val="004122D1"/>
    <w:rsid w:val="00460969"/>
    <w:rsid w:val="00504022"/>
    <w:rsid w:val="00576D51"/>
    <w:rsid w:val="005E4A0B"/>
    <w:rsid w:val="00674EF9"/>
    <w:rsid w:val="00703A5B"/>
    <w:rsid w:val="00717444"/>
    <w:rsid w:val="0072087A"/>
    <w:rsid w:val="008E122D"/>
    <w:rsid w:val="00A5125E"/>
    <w:rsid w:val="00B476C3"/>
    <w:rsid w:val="00BB7649"/>
    <w:rsid w:val="00BD5029"/>
    <w:rsid w:val="00C25759"/>
    <w:rsid w:val="00CB50E0"/>
    <w:rsid w:val="00DE1226"/>
    <w:rsid w:val="00EC58FE"/>
    <w:rsid w:val="00F06B54"/>
    <w:rsid w:val="00F9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4C03B"/>
  <w15:chartTrackingRefBased/>
  <w15:docId w15:val="{AB52F84C-BE55-4B24-8F5C-D75D4D32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5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03A5B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03A5B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03A5B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03A5B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94B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94BCA"/>
  </w:style>
  <w:style w:type="paragraph" w:styleId="aa">
    <w:name w:val="footer"/>
    <w:basedOn w:val="a"/>
    <w:link w:val="ab"/>
    <w:uiPriority w:val="99"/>
    <w:unhideWhenUsed/>
    <w:rsid w:val="00F94B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94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akiota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瀬川　樹里</dc:creator>
  <cp:keywords/>
  <dc:description/>
  <cp:lastModifiedBy>瀬川　樹里</cp:lastModifiedBy>
  <cp:revision>4</cp:revision>
  <dcterms:created xsi:type="dcterms:W3CDTF">2024-01-30T06:59:00Z</dcterms:created>
  <dcterms:modified xsi:type="dcterms:W3CDTF">2024-01-31T07:12:00Z</dcterms:modified>
</cp:coreProperties>
</file>