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CD50" w14:textId="77777777" w:rsidR="003359DE" w:rsidRPr="004F506F" w:rsidRDefault="003359DE" w:rsidP="0052776C">
      <w:pPr>
        <w:ind w:left="1416" w:hangingChars="354" w:hanging="1416"/>
        <w:jc w:val="center"/>
        <w:rPr>
          <w:sz w:val="40"/>
          <w:szCs w:val="40"/>
          <w:lang w:eastAsia="zh-TW"/>
        </w:rPr>
      </w:pPr>
      <w:r>
        <w:rPr>
          <w:rFonts w:hint="eastAsia"/>
          <w:sz w:val="40"/>
          <w:szCs w:val="40"/>
          <w:lang w:eastAsia="zh-TW"/>
        </w:rPr>
        <w:t xml:space="preserve">質　</w:t>
      </w:r>
      <w:r w:rsidRPr="004F506F">
        <w:rPr>
          <w:rFonts w:hint="eastAsia"/>
          <w:sz w:val="40"/>
          <w:szCs w:val="40"/>
          <w:lang w:eastAsia="zh-TW"/>
        </w:rPr>
        <w:t>問</w:t>
      </w:r>
      <w:r>
        <w:rPr>
          <w:rFonts w:hint="eastAsia"/>
          <w:sz w:val="40"/>
          <w:szCs w:val="40"/>
          <w:lang w:eastAsia="zh-TW"/>
        </w:rPr>
        <w:t xml:space="preserve">　</w:t>
      </w:r>
      <w:r w:rsidRPr="004F506F">
        <w:rPr>
          <w:rFonts w:hint="eastAsia"/>
          <w:sz w:val="40"/>
          <w:szCs w:val="40"/>
          <w:lang w:eastAsia="zh-TW"/>
        </w:rPr>
        <w:t>書</w:t>
      </w:r>
      <w:r>
        <w:rPr>
          <w:rFonts w:hint="eastAsia"/>
          <w:sz w:val="40"/>
          <w:szCs w:val="40"/>
          <w:lang w:eastAsia="zh-TW"/>
        </w:rPr>
        <w:t xml:space="preserve">　兼　回　答　書</w:t>
      </w:r>
    </w:p>
    <w:p w14:paraId="35EC36A7" w14:textId="77777777" w:rsidR="003359DE" w:rsidRDefault="003359DE" w:rsidP="00AF69DC">
      <w:pPr>
        <w:rPr>
          <w:sz w:val="24"/>
          <w:szCs w:val="24"/>
          <w:lang w:eastAsia="zh-TW"/>
        </w:rPr>
      </w:pPr>
    </w:p>
    <w:p w14:paraId="41F96E2C" w14:textId="77777777" w:rsidR="003359DE" w:rsidRDefault="003359DE" w:rsidP="00B6621C">
      <w:pPr>
        <w:jc w:val="righ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令和　　年　　月　　日</w:t>
      </w:r>
    </w:p>
    <w:p w14:paraId="19046F18" w14:textId="77777777" w:rsidR="003359DE" w:rsidRDefault="003359DE" w:rsidP="00B6621C">
      <w:pPr>
        <w:ind w:right="960"/>
        <w:rPr>
          <w:sz w:val="24"/>
          <w:szCs w:val="24"/>
          <w:lang w:eastAsia="zh-TW"/>
        </w:rPr>
      </w:pPr>
    </w:p>
    <w:p w14:paraId="5A26AEC7" w14:textId="77777777" w:rsidR="003359DE" w:rsidRDefault="003359DE" w:rsidP="00B6621C">
      <w:pPr>
        <w:ind w:right="96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安芸太田町長　様</w:t>
      </w:r>
    </w:p>
    <w:p w14:paraId="190BF7F0" w14:textId="77777777" w:rsidR="003359DE" w:rsidRPr="004F506F" w:rsidRDefault="003359DE" w:rsidP="00B6621C">
      <w:pPr>
        <w:ind w:right="960"/>
        <w:rPr>
          <w:sz w:val="24"/>
          <w:szCs w:val="24"/>
          <w:lang w:eastAsia="zh-T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7"/>
        <w:gridCol w:w="4978"/>
        <w:gridCol w:w="929"/>
      </w:tblGrid>
      <w:tr w:rsidR="003359DE" w:rsidRPr="00C26E3E" w14:paraId="66492EDA" w14:textId="77777777" w:rsidTr="00486EF8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B337E63" w14:textId="77777777" w:rsidR="003359DE" w:rsidRPr="00C26E3E" w:rsidRDefault="003359DE" w:rsidP="00486EF8">
            <w:pPr>
              <w:rPr>
                <w:sz w:val="24"/>
                <w:szCs w:val="24"/>
                <w:lang w:eastAsia="zh-TW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018491C2" w14:textId="77777777" w:rsidR="003359DE" w:rsidRPr="00C26E3E" w:rsidRDefault="003359DE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所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在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　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55D86145" w14:textId="77777777" w:rsidR="003359DE" w:rsidRPr="00C26E3E" w:rsidRDefault="003359DE" w:rsidP="00486EF8">
            <w:pPr>
              <w:rPr>
                <w:sz w:val="24"/>
                <w:szCs w:val="24"/>
              </w:rPr>
            </w:pPr>
          </w:p>
          <w:p w14:paraId="69186AD5" w14:textId="77777777" w:rsidR="003359DE" w:rsidRPr="00C26E3E" w:rsidRDefault="003359DE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>商号又は名称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68C75FB8" w14:textId="77777777" w:rsidR="003359DE" w:rsidRPr="00C26E3E" w:rsidRDefault="003359DE" w:rsidP="00486EF8">
            <w:pPr>
              <w:rPr>
                <w:sz w:val="24"/>
                <w:szCs w:val="24"/>
              </w:rPr>
            </w:pPr>
          </w:p>
          <w:p w14:paraId="43AFF6BA" w14:textId="77777777" w:rsidR="003359DE" w:rsidRPr="00C26E3E" w:rsidRDefault="003359DE" w:rsidP="00486EF8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代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表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0991217" w14:textId="77777777" w:rsidR="003359DE" w:rsidRDefault="003359DE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1B57D200" w14:textId="77777777" w:rsidR="003359DE" w:rsidRDefault="003359DE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13201515" w14:textId="77777777" w:rsidR="003359DE" w:rsidRDefault="003359DE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50D57A41" w14:textId="77777777" w:rsidR="003359DE" w:rsidRDefault="003359DE" w:rsidP="00486EF8">
            <w:pPr>
              <w:widowControl/>
              <w:jc w:val="left"/>
              <w:rPr>
                <w:sz w:val="24"/>
                <w:szCs w:val="24"/>
              </w:rPr>
            </w:pPr>
          </w:p>
          <w:p w14:paraId="28BFEF39" w14:textId="77777777" w:rsidR="003359DE" w:rsidRPr="00C26E3E" w:rsidRDefault="003359DE" w:rsidP="00486EF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20975689" w14:textId="77777777" w:rsidR="003359DE" w:rsidRDefault="003359DE" w:rsidP="00B6621C">
      <w:pPr>
        <w:rPr>
          <w:sz w:val="24"/>
          <w:szCs w:val="24"/>
        </w:rPr>
      </w:pPr>
    </w:p>
    <w:p w14:paraId="68DF8A7A" w14:textId="77777777" w:rsidR="003359DE" w:rsidRDefault="003359DE" w:rsidP="001D3157">
      <w:pPr>
        <w:rPr>
          <w:sz w:val="24"/>
          <w:szCs w:val="24"/>
        </w:rPr>
      </w:pPr>
    </w:p>
    <w:p w14:paraId="62D059D0" w14:textId="7EDA0396" w:rsidR="003359DE" w:rsidRPr="00A03BCE" w:rsidRDefault="003359DE" w:rsidP="0052776C">
      <w:pPr>
        <w:ind w:leftChars="229" w:left="1417" w:hangingChars="390" w:hanging="936"/>
        <w:rPr>
          <w:rFonts w:ascii="ＭＳ 明朝" w:hAnsi="ＭＳ 明朝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件　名　</w:t>
      </w:r>
      <w:r w:rsidR="00DD4F28">
        <w:rPr>
          <w:rFonts w:hint="eastAsia"/>
          <w:noProof/>
          <w:sz w:val="24"/>
        </w:rPr>
        <w:t>安芸太田町立安芸太田中学校体育館照明修繕</w:t>
      </w:r>
    </w:p>
    <w:p w14:paraId="6E126530" w14:textId="77777777" w:rsidR="003359DE" w:rsidRPr="00A03BCE" w:rsidRDefault="003359DE" w:rsidP="000426BD">
      <w:pPr>
        <w:ind w:firstLineChars="200" w:firstLine="480"/>
        <w:rPr>
          <w:rFonts w:ascii="ＭＳ 明朝" w:hAnsi="ＭＳ 明朝"/>
          <w:sz w:val="24"/>
          <w:lang w:eastAsia="zh-TW"/>
        </w:rPr>
      </w:pPr>
    </w:p>
    <w:p w14:paraId="52C0E077" w14:textId="5B948AF1" w:rsidR="003359DE" w:rsidRDefault="003359DE" w:rsidP="000426BD">
      <w:pPr>
        <w:ind w:firstLineChars="200" w:firstLine="480"/>
        <w:rPr>
          <w:rFonts w:ascii="Century" w:hAnsi="Century"/>
          <w:sz w:val="24"/>
        </w:rPr>
      </w:pPr>
      <w:r w:rsidRPr="00A03BCE">
        <w:rPr>
          <w:rFonts w:hint="eastAsia"/>
          <w:sz w:val="24"/>
        </w:rPr>
        <w:t xml:space="preserve">公告日　</w:t>
      </w:r>
      <w:r w:rsidRPr="00A03BCE">
        <w:rPr>
          <w:rFonts w:hint="eastAsia"/>
          <w:noProof/>
          <w:sz w:val="24"/>
        </w:rPr>
        <w:t xml:space="preserve">令和　</w:t>
      </w:r>
      <w:r w:rsidR="00740C17">
        <w:rPr>
          <w:rFonts w:hint="eastAsia"/>
          <w:noProof/>
          <w:sz w:val="24"/>
        </w:rPr>
        <w:t>８</w:t>
      </w:r>
      <w:r w:rsidRPr="00A03BCE">
        <w:rPr>
          <w:rFonts w:hint="eastAsia"/>
          <w:noProof/>
          <w:sz w:val="24"/>
        </w:rPr>
        <w:t>年</w:t>
      </w:r>
      <w:r w:rsidR="00740C17">
        <w:rPr>
          <w:rFonts w:hint="eastAsia"/>
          <w:noProof/>
          <w:sz w:val="24"/>
        </w:rPr>
        <w:t xml:space="preserve">　９</w:t>
      </w:r>
      <w:r w:rsidRPr="00A03BCE">
        <w:rPr>
          <w:rFonts w:hint="eastAsia"/>
          <w:noProof/>
          <w:sz w:val="24"/>
        </w:rPr>
        <w:t>月</w:t>
      </w:r>
      <w:r w:rsidR="00DD4F28">
        <w:rPr>
          <w:rFonts w:hint="eastAsia"/>
          <w:noProof/>
          <w:sz w:val="24"/>
        </w:rPr>
        <w:t>２４</w:t>
      </w:r>
      <w:r w:rsidRPr="00A03BCE">
        <w:rPr>
          <w:rFonts w:hint="eastAsia"/>
          <w:noProof/>
          <w:sz w:val="24"/>
        </w:rPr>
        <w:t>日</w:t>
      </w:r>
    </w:p>
    <w:p w14:paraId="4C702326" w14:textId="77777777" w:rsidR="003359DE" w:rsidRDefault="003359DE" w:rsidP="00B6621C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2"/>
        <w:gridCol w:w="7962"/>
      </w:tblGrid>
      <w:tr w:rsidR="003359DE" w14:paraId="1782E1DB" w14:textId="77777777" w:rsidTr="001D3157">
        <w:tc>
          <w:tcPr>
            <w:tcW w:w="534" w:type="dxa"/>
            <w:vAlign w:val="center"/>
          </w:tcPr>
          <w:p w14:paraId="0501548E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</w:t>
            </w:r>
          </w:p>
          <w:p w14:paraId="1F1586B5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17DD8D4C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問</w:t>
            </w:r>
          </w:p>
          <w:p w14:paraId="29825149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07752B99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</w:t>
            </w:r>
          </w:p>
          <w:p w14:paraId="35164A66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3330FF46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8168" w:type="dxa"/>
          </w:tcPr>
          <w:p w14:paraId="79BE008F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09286FE1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6F58BD03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3A5817B9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6092E2F4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7E19A72B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392F187A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5ECAE3E6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2895D7C1" w14:textId="77777777" w:rsidR="003359DE" w:rsidRDefault="003359DE" w:rsidP="00B6621C">
            <w:pPr>
              <w:rPr>
                <w:sz w:val="24"/>
                <w:szCs w:val="24"/>
              </w:rPr>
            </w:pPr>
          </w:p>
        </w:tc>
      </w:tr>
      <w:tr w:rsidR="003359DE" w14:paraId="5CC84E64" w14:textId="77777777" w:rsidTr="001D3157">
        <w:tc>
          <w:tcPr>
            <w:tcW w:w="534" w:type="dxa"/>
            <w:vAlign w:val="center"/>
          </w:tcPr>
          <w:p w14:paraId="131F40C3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</w:t>
            </w:r>
          </w:p>
          <w:p w14:paraId="31044724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0C2A02CD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</w:t>
            </w:r>
          </w:p>
          <w:p w14:paraId="42BA3A54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7D5C89C5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</w:t>
            </w:r>
          </w:p>
          <w:p w14:paraId="621E41ED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</w:p>
          <w:p w14:paraId="3DD40893" w14:textId="77777777" w:rsidR="003359DE" w:rsidRDefault="003359DE" w:rsidP="001D315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8168" w:type="dxa"/>
          </w:tcPr>
          <w:p w14:paraId="0A59C353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30A70B6A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136DA732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70B3D9CA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3EB7162A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10DA25CC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1BE8C31A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4B917491" w14:textId="77777777" w:rsidR="003359DE" w:rsidRDefault="003359DE" w:rsidP="00B6621C">
            <w:pPr>
              <w:rPr>
                <w:sz w:val="24"/>
                <w:szCs w:val="24"/>
              </w:rPr>
            </w:pPr>
          </w:p>
          <w:p w14:paraId="2631BA64" w14:textId="77777777" w:rsidR="003359DE" w:rsidRDefault="003359DE" w:rsidP="00B6621C">
            <w:pPr>
              <w:rPr>
                <w:sz w:val="24"/>
                <w:szCs w:val="24"/>
              </w:rPr>
            </w:pPr>
          </w:p>
        </w:tc>
      </w:tr>
    </w:tbl>
    <w:p w14:paraId="0B7437C9" w14:textId="77777777" w:rsidR="003359DE" w:rsidRDefault="003359DE" w:rsidP="00B6621C">
      <w:pPr>
        <w:rPr>
          <w:sz w:val="24"/>
          <w:szCs w:val="24"/>
        </w:rPr>
      </w:pPr>
    </w:p>
    <w:p w14:paraId="048CCB40" w14:textId="77777777" w:rsidR="003359DE" w:rsidRDefault="003359DE" w:rsidP="00B6621C">
      <w:pPr>
        <w:rPr>
          <w:sz w:val="24"/>
          <w:szCs w:val="24"/>
        </w:rPr>
        <w:sectPr w:rsidR="003359DE" w:rsidSect="003359DE">
          <w:pgSz w:w="11906" w:h="16838" w:code="9"/>
          <w:pgMar w:top="1418" w:right="1701" w:bottom="851" w:left="1701" w:header="851" w:footer="992" w:gutter="0"/>
          <w:pgNumType w:start="1"/>
          <w:cols w:space="425"/>
          <w:docGrid w:type="lines" w:linePitch="360"/>
        </w:sectPr>
      </w:pPr>
    </w:p>
    <w:p w14:paraId="285E16B1" w14:textId="77777777" w:rsidR="003359DE" w:rsidRDefault="003359DE" w:rsidP="00B6621C">
      <w:pPr>
        <w:rPr>
          <w:sz w:val="24"/>
          <w:szCs w:val="24"/>
        </w:rPr>
      </w:pPr>
    </w:p>
    <w:sectPr w:rsidR="003359DE" w:rsidSect="003359DE">
      <w:type w:val="continuous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8662" w14:textId="77777777" w:rsidR="00855A42" w:rsidRDefault="00855A42" w:rsidP="00C26E3E">
      <w:r>
        <w:separator/>
      </w:r>
    </w:p>
  </w:endnote>
  <w:endnote w:type="continuationSeparator" w:id="0">
    <w:p w14:paraId="79F50221" w14:textId="77777777" w:rsidR="00855A42" w:rsidRDefault="00855A42" w:rsidP="00C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65CCC" w14:textId="77777777" w:rsidR="00855A42" w:rsidRDefault="00855A42" w:rsidP="00C26E3E">
      <w:r>
        <w:separator/>
      </w:r>
    </w:p>
  </w:footnote>
  <w:footnote w:type="continuationSeparator" w:id="0">
    <w:p w14:paraId="23174EDD" w14:textId="77777777" w:rsidR="00855A42" w:rsidRDefault="00855A42" w:rsidP="00C2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286"/>
    <w:rsid w:val="0003616B"/>
    <w:rsid w:val="000426BD"/>
    <w:rsid w:val="00045467"/>
    <w:rsid w:val="00085EB3"/>
    <w:rsid w:val="00087DBA"/>
    <w:rsid w:val="000D5489"/>
    <w:rsid w:val="00106928"/>
    <w:rsid w:val="00146286"/>
    <w:rsid w:val="0015313C"/>
    <w:rsid w:val="00182AEB"/>
    <w:rsid w:val="001B21F4"/>
    <w:rsid w:val="001D3157"/>
    <w:rsid w:val="001F2034"/>
    <w:rsid w:val="002350DD"/>
    <w:rsid w:val="002474D8"/>
    <w:rsid w:val="0029368D"/>
    <w:rsid w:val="002A5880"/>
    <w:rsid w:val="002A5932"/>
    <w:rsid w:val="002E465B"/>
    <w:rsid w:val="003359DE"/>
    <w:rsid w:val="00355EA2"/>
    <w:rsid w:val="003F2B1A"/>
    <w:rsid w:val="003F75BF"/>
    <w:rsid w:val="00413841"/>
    <w:rsid w:val="004632E7"/>
    <w:rsid w:val="00472297"/>
    <w:rsid w:val="00486EF8"/>
    <w:rsid w:val="004D4333"/>
    <w:rsid w:val="004D5600"/>
    <w:rsid w:val="004D72C5"/>
    <w:rsid w:val="004F506F"/>
    <w:rsid w:val="00524A16"/>
    <w:rsid w:val="0052776C"/>
    <w:rsid w:val="005C39EA"/>
    <w:rsid w:val="00603C24"/>
    <w:rsid w:val="006A1AFB"/>
    <w:rsid w:val="006B0960"/>
    <w:rsid w:val="006B593B"/>
    <w:rsid w:val="006C0CD5"/>
    <w:rsid w:val="007278A3"/>
    <w:rsid w:val="00740C17"/>
    <w:rsid w:val="00777BEB"/>
    <w:rsid w:val="007F1A37"/>
    <w:rsid w:val="008109AA"/>
    <w:rsid w:val="0083172B"/>
    <w:rsid w:val="00844AF5"/>
    <w:rsid w:val="00855A42"/>
    <w:rsid w:val="008F3221"/>
    <w:rsid w:val="00990FDF"/>
    <w:rsid w:val="00995537"/>
    <w:rsid w:val="00A03BCE"/>
    <w:rsid w:val="00A34681"/>
    <w:rsid w:val="00A416A1"/>
    <w:rsid w:val="00A63F70"/>
    <w:rsid w:val="00AB4B31"/>
    <w:rsid w:val="00AD18FE"/>
    <w:rsid w:val="00AF69DC"/>
    <w:rsid w:val="00B33F36"/>
    <w:rsid w:val="00B6621C"/>
    <w:rsid w:val="00BA68C6"/>
    <w:rsid w:val="00C137A9"/>
    <w:rsid w:val="00C26E3E"/>
    <w:rsid w:val="00C6588E"/>
    <w:rsid w:val="00C804AE"/>
    <w:rsid w:val="00C94090"/>
    <w:rsid w:val="00CE6163"/>
    <w:rsid w:val="00CE79C1"/>
    <w:rsid w:val="00CF1ECD"/>
    <w:rsid w:val="00D66C29"/>
    <w:rsid w:val="00DB6E8B"/>
    <w:rsid w:val="00DD3C0C"/>
    <w:rsid w:val="00DD4F28"/>
    <w:rsid w:val="00E503D5"/>
    <w:rsid w:val="00E81FD1"/>
    <w:rsid w:val="00E91940"/>
    <w:rsid w:val="00E977B5"/>
    <w:rsid w:val="00EB04DB"/>
    <w:rsid w:val="00EC33C3"/>
    <w:rsid w:val="00EE1504"/>
    <w:rsid w:val="00F428E3"/>
    <w:rsid w:val="00FB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F5DBF"/>
  <w15:docId w15:val="{9F4C3397-78C9-4711-A611-33A3434A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E3E"/>
  </w:style>
  <w:style w:type="paragraph" w:styleId="a5">
    <w:name w:val="footer"/>
    <w:basedOn w:val="a"/>
    <w:link w:val="a6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E3E"/>
  </w:style>
  <w:style w:type="table" w:styleId="a7">
    <w:name w:val="Table Grid"/>
    <w:basedOn w:val="a1"/>
    <w:uiPriority w:val="59"/>
    <w:rsid w:val="00C26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27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77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水口　一隆</cp:lastModifiedBy>
  <cp:revision>8</cp:revision>
  <cp:lastPrinted>2026-09-04T03:03:00Z</cp:lastPrinted>
  <dcterms:created xsi:type="dcterms:W3CDTF">2023-08-29T01:18:00Z</dcterms:created>
  <dcterms:modified xsi:type="dcterms:W3CDTF">2026-09-15T09:27:00Z</dcterms:modified>
</cp:coreProperties>
</file>